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277"/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77"/>
        <w:gridCol w:w="1423"/>
        <w:gridCol w:w="4040"/>
      </w:tblGrid>
      <w:tr w:rsidR="00712C4A" w:rsidTr="005B2552">
        <w:trPr>
          <w:trHeight w:val="1667"/>
        </w:trPr>
        <w:tc>
          <w:tcPr>
            <w:tcW w:w="407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12C4A" w:rsidRDefault="00712C4A" w:rsidP="005B2552">
            <w:pPr>
              <w:pStyle w:val="a6"/>
              <w:spacing w:line="276" w:lineRule="auto"/>
              <w:jc w:val="center"/>
              <w:rPr>
                <w:b/>
              </w:rPr>
            </w:pPr>
          </w:p>
          <w:p w:rsidR="00712C4A" w:rsidRDefault="00712C4A" w:rsidP="005B2552">
            <w:pPr>
              <w:pStyle w:val="a6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 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</w:p>
        </w:tc>
        <w:tc>
          <w:tcPr>
            <w:tcW w:w="142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12C4A" w:rsidRDefault="00712C4A" w:rsidP="005B2552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12C4A" w:rsidRDefault="00712C4A" w:rsidP="005B2552">
            <w:pPr>
              <w:pStyle w:val="a6"/>
              <w:spacing w:line="276" w:lineRule="auto"/>
              <w:jc w:val="center"/>
              <w:rPr>
                <w:b/>
              </w:rPr>
            </w:pPr>
          </w:p>
          <w:p w:rsidR="00712C4A" w:rsidRDefault="00712C4A" w:rsidP="005B2552">
            <w:pPr>
              <w:pStyle w:val="a6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СЕЛЬСКОГО                       ПОСЕЛЕНИЯ УДЕЛЬНО-ДУВАНЕЙСКИЙ                      СЕЛЬСОВЕТ</w:t>
            </w:r>
          </w:p>
          <w:p w:rsidR="00712C4A" w:rsidRDefault="00712C4A" w:rsidP="005B2552">
            <w:pPr>
              <w:pStyle w:val="a6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                          БЛАГОВЕЩЕНСКИЙ РАЙОН</w:t>
            </w:r>
          </w:p>
          <w:p w:rsidR="00712C4A" w:rsidRDefault="00712C4A" w:rsidP="005B2552">
            <w:pPr>
              <w:pStyle w:val="a6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  БАШКОРТОСТАН</w:t>
            </w:r>
          </w:p>
        </w:tc>
      </w:tr>
    </w:tbl>
    <w:p w:rsidR="00EB0241" w:rsidRPr="0087376D" w:rsidRDefault="00EB0241" w:rsidP="00EB0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6D">
        <w:rPr>
          <w:rFonts w:ascii="Times New Roman" w:hAnsi="Times New Roman" w:cs="Times New Roman"/>
          <w:b/>
          <w:sz w:val="28"/>
          <w:szCs w:val="28"/>
        </w:rPr>
        <w:t xml:space="preserve">          ҠАРАР                                                        ПОСТАНОВЛЕНИЕ</w:t>
      </w:r>
    </w:p>
    <w:p w:rsidR="00EB0241" w:rsidRPr="0087376D" w:rsidRDefault="00EB0241" w:rsidP="00EB0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87376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ь  2021 </w:t>
      </w:r>
      <w:proofErr w:type="spellStart"/>
      <w:r w:rsidRPr="0087376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87376D">
        <w:rPr>
          <w:rFonts w:ascii="Times New Roman" w:hAnsi="Times New Roman" w:cs="Times New Roman"/>
          <w:b/>
          <w:sz w:val="28"/>
          <w:szCs w:val="28"/>
        </w:rPr>
        <w:t xml:space="preserve">.               № </w:t>
      </w:r>
      <w:r w:rsidR="00712C4A">
        <w:rPr>
          <w:rFonts w:ascii="Times New Roman" w:hAnsi="Times New Roman" w:cs="Times New Roman"/>
          <w:b/>
          <w:sz w:val="28"/>
          <w:szCs w:val="28"/>
        </w:rPr>
        <w:t>9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                 «2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EB0241" w:rsidRPr="0087376D" w:rsidRDefault="00EB0241" w:rsidP="00712C4A">
      <w:pPr>
        <w:pStyle w:val="a4"/>
        <w:jc w:val="center"/>
        <w:rPr>
          <w:rFonts w:eastAsia="Calibri"/>
          <w:b/>
          <w:bCs/>
          <w:sz w:val="28"/>
          <w:szCs w:val="28"/>
        </w:rPr>
      </w:pPr>
      <w:r w:rsidRPr="0087376D">
        <w:rPr>
          <w:rFonts w:eastAsia="Calibri"/>
          <w:b/>
          <w:bCs/>
          <w:sz w:val="28"/>
          <w:szCs w:val="28"/>
        </w:rPr>
        <w:t xml:space="preserve">Об утверждении плана мероприятий по </w:t>
      </w:r>
      <w:r>
        <w:rPr>
          <w:rFonts w:eastAsia="Calibri"/>
          <w:b/>
          <w:bCs/>
          <w:sz w:val="28"/>
          <w:szCs w:val="28"/>
        </w:rPr>
        <w:t>обустройству  тротуаров (пешеходных дорожек) в населенных пунктах</w:t>
      </w:r>
      <w:r w:rsidRPr="0087376D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сельского поселения</w:t>
      </w:r>
      <w:r w:rsidRPr="0087376D">
        <w:rPr>
          <w:rFonts w:eastAsia="Calibri"/>
          <w:b/>
          <w:bCs/>
          <w:sz w:val="28"/>
          <w:szCs w:val="28"/>
        </w:rPr>
        <w:t xml:space="preserve"> Удельно-Дуванейский сельсовет муниципального района Благовещенский район Республики Башкортостан</w:t>
      </w:r>
      <w:r>
        <w:rPr>
          <w:rFonts w:eastAsia="Calibri"/>
          <w:b/>
          <w:bCs/>
          <w:sz w:val="28"/>
          <w:szCs w:val="28"/>
        </w:rPr>
        <w:t xml:space="preserve"> на 2021-2024 гг.</w:t>
      </w:r>
    </w:p>
    <w:p w:rsidR="00EB0241" w:rsidRDefault="00EB0241" w:rsidP="00EB024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43B46" w:rsidRDefault="00643B46" w:rsidP="00EB024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43B46" w:rsidRPr="0087376D" w:rsidRDefault="00643B46" w:rsidP="00EB024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3D3EBB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</w:t>
      </w:r>
      <w:r>
        <w:rPr>
          <w:color w:val="000000"/>
          <w:sz w:val="28"/>
          <w:szCs w:val="28"/>
        </w:rPr>
        <w:t xml:space="preserve">авления в Российской Федерации»  </w:t>
      </w:r>
      <w:r w:rsidRPr="003D3EBB">
        <w:rPr>
          <w:color w:val="000000"/>
          <w:sz w:val="28"/>
          <w:szCs w:val="28"/>
        </w:rPr>
        <w:t xml:space="preserve">и в целях создания благоприятных условий жизнедеятельности населения, </w:t>
      </w:r>
      <w:r>
        <w:rPr>
          <w:color w:val="000000"/>
          <w:sz w:val="28"/>
          <w:szCs w:val="28"/>
        </w:rPr>
        <w:t>администрация сельского поселения Удельно-Дуванейский сельсовет муниципального района Благовещенский район Республики Башкортостан</w:t>
      </w:r>
      <w:r>
        <w:rPr>
          <w:rFonts w:eastAsia="Calibri"/>
          <w:bCs/>
          <w:sz w:val="28"/>
          <w:szCs w:val="28"/>
        </w:rPr>
        <w:t xml:space="preserve"> </w:t>
      </w:r>
    </w:p>
    <w:p w:rsidR="00EB0241" w:rsidRPr="0087376D" w:rsidRDefault="00EB0241" w:rsidP="00EB024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87376D">
        <w:rPr>
          <w:rFonts w:eastAsia="Calibri"/>
          <w:b/>
          <w:bCs/>
          <w:sz w:val="28"/>
          <w:szCs w:val="28"/>
        </w:rPr>
        <w:t>ПОСТАНОВЛЯЕТ:</w:t>
      </w:r>
    </w:p>
    <w:p w:rsidR="00EB0241" w:rsidRPr="00B72460" w:rsidRDefault="00EB0241" w:rsidP="00EB024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7376D">
        <w:rPr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 xml:space="preserve">. </w:t>
      </w:r>
      <w:r w:rsidRPr="00B72460">
        <w:rPr>
          <w:sz w:val="28"/>
          <w:szCs w:val="28"/>
        </w:rPr>
        <w:t xml:space="preserve">Создать рабочую группу </w:t>
      </w:r>
      <w:r>
        <w:rPr>
          <w:sz w:val="28"/>
          <w:szCs w:val="28"/>
        </w:rPr>
        <w:t xml:space="preserve"> по выполнению </w:t>
      </w:r>
      <w:r w:rsidRPr="0087376D">
        <w:rPr>
          <w:rFonts w:eastAsia="Calibri"/>
          <w:bCs/>
          <w:sz w:val="28"/>
          <w:szCs w:val="28"/>
        </w:rPr>
        <w:t>план</w:t>
      </w:r>
      <w:r>
        <w:rPr>
          <w:rFonts w:eastAsia="Calibri"/>
          <w:bCs/>
          <w:sz w:val="28"/>
          <w:szCs w:val="28"/>
        </w:rPr>
        <w:t>а</w:t>
      </w:r>
      <w:r w:rsidRPr="0087376D">
        <w:rPr>
          <w:rFonts w:eastAsia="Calibri"/>
          <w:bCs/>
          <w:sz w:val="28"/>
          <w:szCs w:val="28"/>
        </w:rPr>
        <w:t xml:space="preserve"> мероприятий по обустройству  тротуаров (пешеходных дорожек) в населенных пунктах сельского поселения Удельно-Дуванейский сельсовет муниципального района Благовещенский район Республики Башкортостан на 2021-2024 гг.</w:t>
      </w:r>
      <w:r w:rsidRPr="0087376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72460">
        <w:rPr>
          <w:sz w:val="28"/>
          <w:szCs w:val="28"/>
        </w:rPr>
        <w:t>Приложение №1).</w:t>
      </w:r>
    </w:p>
    <w:p w:rsidR="00EB0241" w:rsidRPr="0087376D" w:rsidRDefault="00EB0241" w:rsidP="00EB0241">
      <w:pPr>
        <w:pStyle w:val="a3"/>
        <w:spacing w:line="276" w:lineRule="auto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Pr="0087376D">
        <w:rPr>
          <w:rFonts w:eastAsia="Calibri"/>
          <w:bCs/>
          <w:sz w:val="28"/>
          <w:szCs w:val="28"/>
        </w:rPr>
        <w:t>Утвердить прилагаемый план мероприятий по обустройству  тротуаров (пешеходных дорожек) в населенных пунктах сельского поселения Удельно-Дуванейский сельсовет муниципального района Благовещенский район Республики Башкортостан на 2021-2024 гг.</w:t>
      </w:r>
      <w:r w:rsidRPr="0087376D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2</w:t>
      </w:r>
      <w:r w:rsidRPr="0087376D">
        <w:rPr>
          <w:sz w:val="28"/>
          <w:szCs w:val="28"/>
        </w:rPr>
        <w:t>).</w:t>
      </w:r>
    </w:p>
    <w:p w:rsidR="00EB0241" w:rsidRPr="0087376D" w:rsidRDefault="00EB0241" w:rsidP="00EB024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376D">
        <w:rPr>
          <w:sz w:val="28"/>
          <w:szCs w:val="28"/>
        </w:rPr>
        <w:t>. Обнародовать настоящее постановление на территории сельского поселения Удельно-Дуванейский  сельсовет и разместить на официальном сайте администрации сельского поселения Удельно-Дуванейский  сельсовет.</w:t>
      </w:r>
    </w:p>
    <w:p w:rsidR="00EB0241" w:rsidRPr="0087376D" w:rsidRDefault="00EB0241" w:rsidP="00EB0241">
      <w:pPr>
        <w:spacing w:after="15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376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B0241" w:rsidRPr="0087376D" w:rsidRDefault="00EB0241" w:rsidP="00EB0241">
      <w:pPr>
        <w:spacing w:after="150"/>
        <w:ind w:left="170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12C4A" w:rsidRDefault="00EB0241" w:rsidP="00EB0241">
      <w:pPr>
        <w:spacing w:after="150"/>
        <w:ind w:left="170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поселения:                                            Н.С.Жилина         </w:t>
      </w:r>
    </w:p>
    <w:p w:rsidR="00EB0241" w:rsidRPr="0087376D" w:rsidRDefault="00EB0241" w:rsidP="00EB0241">
      <w:pPr>
        <w:spacing w:after="150"/>
        <w:ind w:left="170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</w:p>
    <w:p w:rsidR="00EB0241" w:rsidRPr="0087376D" w:rsidRDefault="00EB0241" w:rsidP="00EB0241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2C4A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Удельно-Дуванейский сельсовет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25.02</w:t>
      </w:r>
      <w:r w:rsidRPr="0087376D">
        <w:rPr>
          <w:rFonts w:ascii="Times New Roman" w:hAnsi="Times New Roman" w:cs="Times New Roman"/>
          <w:sz w:val="28"/>
          <w:szCs w:val="28"/>
        </w:rPr>
        <w:t xml:space="preserve">. 2021 г  № </w:t>
      </w:r>
      <w:r w:rsidR="00712C4A">
        <w:rPr>
          <w:rFonts w:ascii="Times New Roman" w:hAnsi="Times New Roman" w:cs="Times New Roman"/>
          <w:sz w:val="28"/>
          <w:szCs w:val="28"/>
        </w:rPr>
        <w:t>9</w:t>
      </w:r>
    </w:p>
    <w:p w:rsidR="00EB0241" w:rsidRDefault="00EB0241" w:rsidP="00EB0241">
      <w:pPr>
        <w:spacing w:after="150"/>
        <w:ind w:left="576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B0241" w:rsidRDefault="00EB0241" w:rsidP="00EB0241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</w:p>
    <w:p w:rsidR="00EB0241" w:rsidRPr="00B72460" w:rsidRDefault="00EB0241" w:rsidP="00EB0241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выполнению </w:t>
      </w:r>
      <w:r w:rsidRPr="0087376D">
        <w:rPr>
          <w:rFonts w:eastAsia="Calibri"/>
          <w:bCs/>
          <w:sz w:val="28"/>
          <w:szCs w:val="28"/>
        </w:rPr>
        <w:t>план</w:t>
      </w:r>
      <w:r>
        <w:rPr>
          <w:rFonts w:eastAsia="Calibri"/>
          <w:bCs/>
          <w:sz w:val="28"/>
          <w:szCs w:val="28"/>
        </w:rPr>
        <w:t>а</w:t>
      </w:r>
      <w:r w:rsidRPr="0087376D">
        <w:rPr>
          <w:rFonts w:eastAsia="Calibri"/>
          <w:bCs/>
          <w:sz w:val="28"/>
          <w:szCs w:val="28"/>
        </w:rPr>
        <w:t xml:space="preserve"> мероприятий по обустройству  тротуаров (пешеходных дорожек) в населенных пунктах сельского поселения Удельно-Дуванейский сельсовет муниципального района Благовещенский район Республики Башкортостан на 2021-2024 гг.</w:t>
      </w:r>
      <w:r w:rsidRPr="0087376D">
        <w:rPr>
          <w:sz w:val="28"/>
          <w:szCs w:val="28"/>
        </w:rPr>
        <w:t xml:space="preserve"> </w:t>
      </w:r>
    </w:p>
    <w:p w:rsidR="00EB0241" w:rsidRDefault="00EB0241" w:rsidP="00EB024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B0241" w:rsidRDefault="00EB0241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1.Жилина Надежда Сергеевна – глава сельского поселения</w:t>
      </w:r>
    </w:p>
    <w:p w:rsidR="00EB0241" w:rsidRDefault="00EB0241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2.Шабаева Любовь Константиновна – депутат Совета сельского поселения</w:t>
      </w:r>
    </w:p>
    <w:p w:rsidR="00EB0241" w:rsidRDefault="00EB0241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3.Гайниева Лариса Анатольевна – заведующая Филиала  МОБУ  ООШ с. Николаевка ООШ с. Удельно-Дуваней  </w:t>
      </w:r>
    </w:p>
    <w:p w:rsidR="00EB0241" w:rsidRDefault="00EB0241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4.Ковязина Александра Абрамовна – председатель Совета ветеранов села</w:t>
      </w:r>
    </w:p>
    <w:p w:rsidR="00EB0241" w:rsidRDefault="00EB0241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5.Якупова  </w:t>
      </w:r>
      <w:proofErr w:type="spellStart"/>
      <w:r>
        <w:rPr>
          <w:sz w:val="28"/>
          <w:szCs w:val="28"/>
        </w:rPr>
        <w:t>Гульсина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Газимовна</w:t>
      </w:r>
      <w:proofErr w:type="spellEnd"/>
      <w:r>
        <w:rPr>
          <w:sz w:val="28"/>
          <w:szCs w:val="28"/>
        </w:rPr>
        <w:t xml:space="preserve"> – председатель Женсовета села </w:t>
      </w:r>
    </w:p>
    <w:p w:rsidR="00EB0241" w:rsidRDefault="00EB0241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 Луговая  Наталья Николаевна  - председатель Общества инвалидов</w:t>
      </w:r>
    </w:p>
    <w:p w:rsidR="00EB0241" w:rsidRDefault="00EB0241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7. Щербакова Татьяна Николаевна – староста с. Удельно-Дуваней.</w:t>
      </w:r>
    </w:p>
    <w:p w:rsidR="00EB0241" w:rsidRDefault="00EB0241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Жосков</w:t>
      </w:r>
      <w:proofErr w:type="spellEnd"/>
      <w:r>
        <w:rPr>
          <w:sz w:val="28"/>
          <w:szCs w:val="28"/>
        </w:rPr>
        <w:t xml:space="preserve"> Григорий Сергеевич - председатель Молодежного Совета,     Депутат Совета сельского поселения</w:t>
      </w:r>
    </w:p>
    <w:p w:rsidR="00EB0241" w:rsidRDefault="00EB0241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Светлаков</w:t>
      </w:r>
      <w:proofErr w:type="spellEnd"/>
      <w:r>
        <w:rPr>
          <w:sz w:val="28"/>
          <w:szCs w:val="28"/>
        </w:rPr>
        <w:t xml:space="preserve"> Андрей  Владимирович – Депутат Совета сельского поселения.</w:t>
      </w:r>
    </w:p>
    <w:p w:rsidR="00EB0241" w:rsidRDefault="00EB0241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10. Волков Дмитрий Сергеевич – Депутат Совета сельского поселения.</w:t>
      </w:r>
    </w:p>
    <w:p w:rsidR="00EB0241" w:rsidRDefault="00EB0241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Решетникова Нина </w:t>
      </w:r>
      <w:proofErr w:type="spellStart"/>
      <w:r>
        <w:rPr>
          <w:sz w:val="28"/>
          <w:szCs w:val="28"/>
        </w:rPr>
        <w:t>Генадьевна</w:t>
      </w:r>
      <w:proofErr w:type="spellEnd"/>
      <w:r>
        <w:rPr>
          <w:sz w:val="28"/>
          <w:szCs w:val="28"/>
        </w:rPr>
        <w:t xml:space="preserve"> - Депутат Совета сельского поселения.</w:t>
      </w:r>
    </w:p>
    <w:p w:rsidR="00EB0241" w:rsidRDefault="00EB0241" w:rsidP="00EB024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B0241" w:rsidRDefault="00EB0241" w:rsidP="00EB0241">
      <w:pPr>
        <w:rPr>
          <w:sz w:val="26"/>
          <w:szCs w:val="26"/>
        </w:rPr>
      </w:pPr>
    </w:p>
    <w:p w:rsidR="00EB0241" w:rsidRDefault="00EB0241" w:rsidP="00EB0241">
      <w:pPr>
        <w:rPr>
          <w:rFonts w:ascii="Times New Roman" w:hAnsi="Times New Roman" w:cs="Times New Roman"/>
          <w:sz w:val="28"/>
          <w:szCs w:val="28"/>
        </w:rPr>
      </w:pPr>
    </w:p>
    <w:p w:rsidR="00EB0241" w:rsidRPr="0087376D" w:rsidRDefault="00EB0241" w:rsidP="00EB0241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EB0241" w:rsidRPr="0087376D" w:rsidRDefault="00EB0241" w:rsidP="00EB0241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EB0241" w:rsidRPr="0087376D" w:rsidRDefault="00EB0241" w:rsidP="00EB0241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Удельно-Дуванейский сельсовет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B0241" w:rsidRPr="0087376D" w:rsidRDefault="00EB0241" w:rsidP="00EB0241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73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</w:t>
      </w:r>
      <w:r w:rsidRPr="0087376D">
        <w:rPr>
          <w:rFonts w:ascii="Times New Roman" w:hAnsi="Times New Roman" w:cs="Times New Roman"/>
          <w:sz w:val="28"/>
          <w:szCs w:val="28"/>
        </w:rPr>
        <w:t xml:space="preserve"> 2021 г  № </w:t>
      </w:r>
      <w:r w:rsidR="00712C4A">
        <w:rPr>
          <w:rFonts w:ascii="Times New Roman" w:hAnsi="Times New Roman" w:cs="Times New Roman"/>
          <w:sz w:val="28"/>
          <w:szCs w:val="28"/>
        </w:rPr>
        <w:t>9</w:t>
      </w:r>
    </w:p>
    <w:p w:rsidR="00EB0241" w:rsidRPr="0087376D" w:rsidRDefault="00EB0241" w:rsidP="00EB0241">
      <w:pPr>
        <w:spacing w:after="150"/>
        <w:ind w:left="5760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 </w:t>
      </w:r>
    </w:p>
    <w:p w:rsidR="00EB0241" w:rsidRDefault="00EB0241" w:rsidP="00EB0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>План</w:t>
      </w:r>
    </w:p>
    <w:p w:rsidR="00EB0241" w:rsidRPr="0087376D" w:rsidRDefault="00EB0241" w:rsidP="00EB0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87376D">
        <w:rPr>
          <w:rFonts w:ascii="Times New Roman" w:eastAsia="Calibri" w:hAnsi="Times New Roman" w:cs="Times New Roman"/>
          <w:bCs/>
          <w:sz w:val="28"/>
          <w:szCs w:val="28"/>
        </w:rPr>
        <w:t>по обустройству  тротуаров (пешеходных дорожек) в населенных пунктах сельского поселения Удельно-Дуванейский сельсовет муниципального района Благовещенский район Республики Башкортостан на 2021-2024 гг.</w:t>
      </w:r>
    </w:p>
    <w:p w:rsidR="00EB0241" w:rsidRPr="0087376D" w:rsidRDefault="00EB0241" w:rsidP="00EB02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376D">
        <w:rPr>
          <w:rFonts w:ascii="Times New Roman" w:hAnsi="Times New Roman" w:cs="Times New Roman"/>
          <w:color w:val="1F497D"/>
          <w:sz w:val="28"/>
          <w:szCs w:val="28"/>
        </w:rPr>
        <w:t> </w:t>
      </w:r>
    </w:p>
    <w:tbl>
      <w:tblPr>
        <w:tblW w:w="9859" w:type="dxa"/>
        <w:tblCellMar>
          <w:left w:w="0" w:type="dxa"/>
          <w:right w:w="0" w:type="dxa"/>
        </w:tblCellMar>
        <w:tblLook w:val="04A0"/>
      </w:tblPr>
      <w:tblGrid>
        <w:gridCol w:w="673"/>
        <w:gridCol w:w="3957"/>
        <w:gridCol w:w="2826"/>
        <w:gridCol w:w="2403"/>
      </w:tblGrid>
      <w:tr w:rsidR="00EB0241" w:rsidRPr="0087376D" w:rsidTr="005B2552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7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87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7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76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Наименование видов работ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реализацию данного мероприятия</w:t>
            </w:r>
          </w:p>
        </w:tc>
      </w:tr>
      <w:tr w:rsidR="00EB0241" w:rsidRPr="0087376D" w:rsidTr="005B2552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376D">
              <w:rPr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pStyle w:val="a3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 w:rsidRPr="0087376D">
              <w:rPr>
                <w:sz w:val="28"/>
                <w:szCs w:val="28"/>
              </w:rPr>
              <w:t xml:space="preserve">Создание рабочей группы </w:t>
            </w:r>
            <w:r>
              <w:rPr>
                <w:sz w:val="28"/>
                <w:szCs w:val="28"/>
              </w:rPr>
              <w:t xml:space="preserve">по выполнению </w:t>
            </w:r>
            <w:r w:rsidRPr="0087376D">
              <w:rPr>
                <w:rFonts w:eastAsia="Calibri"/>
                <w:bCs/>
                <w:sz w:val="28"/>
                <w:szCs w:val="28"/>
              </w:rPr>
              <w:t>план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Pr="0087376D">
              <w:rPr>
                <w:rFonts w:eastAsia="Calibri"/>
                <w:bCs/>
                <w:sz w:val="28"/>
                <w:szCs w:val="28"/>
              </w:rPr>
              <w:t xml:space="preserve"> мероприятий по обустройству  тротуаров (пешеходных дорожек) в населенных пунктах сельского поселения Удельно-Дуванейский сельсовет муниципального района Благовещенский район Республики Башкортостан на 2021-2024 гг.</w:t>
            </w:r>
            <w:r w:rsidRPr="008737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Pr="0087376D">
              <w:rPr>
                <w:sz w:val="28"/>
                <w:szCs w:val="28"/>
              </w:rPr>
              <w:t>2021 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376D">
              <w:rPr>
                <w:sz w:val="28"/>
                <w:szCs w:val="28"/>
              </w:rPr>
              <w:t>Глава СП Жилина Н.С.</w:t>
            </w:r>
          </w:p>
        </w:tc>
      </w:tr>
      <w:tr w:rsidR="00EB0241" w:rsidRPr="0087376D" w:rsidTr="005B2552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376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по строительству тротуаров (пешеходных дорожек)  с. Удельно-Дуваней Благовещенского района РБ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376D">
              <w:rPr>
                <w:sz w:val="28"/>
                <w:szCs w:val="28"/>
              </w:rPr>
              <w:t>2021 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ar-SA"/>
              </w:rPr>
            </w:pPr>
            <w:r w:rsidRPr="0087376D"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EB0241" w:rsidRPr="0087376D" w:rsidRDefault="00EB0241" w:rsidP="005B25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B0241" w:rsidRPr="0087376D" w:rsidTr="005B2552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Планировочные работы </w:t>
            </w:r>
            <w:r w:rsidRPr="0087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апрель-май 2022 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376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рабочая группа</w:t>
            </w:r>
          </w:p>
        </w:tc>
      </w:tr>
      <w:tr w:rsidR="00EB0241" w:rsidRPr="0087376D" w:rsidTr="005B2552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7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тротуара (пешеходной дорожки) в с. Удельно-Дуваней по ул. Димитрова от д. №21 до д. № 33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2022 г.  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376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министрация сельского поселения</w:t>
            </w:r>
          </w:p>
          <w:p w:rsidR="00EB0241" w:rsidRPr="0087376D" w:rsidRDefault="00EB0241" w:rsidP="005B2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41" w:rsidRPr="0087376D" w:rsidTr="005B2552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7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тротуара (пешеходной дорожки) в с. Удельно-Дуваней по ул. Советская , нечетная сторона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76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</w:tr>
      <w:tr w:rsidR="00EB0241" w:rsidRPr="0087376D" w:rsidTr="005B2552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7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тротуара (пешеходной дорожки) в с. Удельно-Дуваней по ул. Советская , четная сторона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ind w:firstLine="3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ind w:firstLine="3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76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сельского поселения,</w:t>
            </w:r>
          </w:p>
          <w:p w:rsidR="00EB0241" w:rsidRPr="0087376D" w:rsidRDefault="00EB0241" w:rsidP="005B2552">
            <w:pPr>
              <w:ind w:firstLine="3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Жители села,</w:t>
            </w:r>
          </w:p>
          <w:p w:rsidR="00EB0241" w:rsidRPr="0087376D" w:rsidRDefault="00EB0241" w:rsidP="005B2552">
            <w:pPr>
              <w:ind w:firstLine="3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по кладбищу</w:t>
            </w:r>
          </w:p>
        </w:tc>
      </w:tr>
      <w:tr w:rsidR="00EB0241" w:rsidRPr="0087376D" w:rsidTr="005B2552">
        <w:trPr>
          <w:trHeight w:val="41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7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мусора и смета, очистка в зимний период построенных тротуаров (пешеходных дорожек)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ежегодно</w:t>
            </w:r>
            <w:r w:rsidRPr="0087376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241" w:rsidRPr="0087376D" w:rsidRDefault="00EB0241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376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EB0241" w:rsidRPr="0087376D" w:rsidRDefault="00EB0241" w:rsidP="005B25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0241" w:rsidRDefault="00EB0241" w:rsidP="00EB0241">
      <w:pPr>
        <w:shd w:val="clear" w:color="auto" w:fill="FFFFFF"/>
        <w:spacing w:before="1050" w:after="0" w:line="45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</w:p>
    <w:p w:rsidR="00EB0241" w:rsidRDefault="00EB0241" w:rsidP="00EB0241">
      <w:pPr>
        <w:shd w:val="clear" w:color="auto" w:fill="FFFFFF"/>
        <w:spacing w:before="1050" w:after="0" w:line="45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</w:p>
    <w:p w:rsidR="00CE0F0B" w:rsidRDefault="00CE0F0B"/>
    <w:sectPr w:rsidR="00CE0F0B" w:rsidSect="00CE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0241"/>
    <w:rsid w:val="004F1C6F"/>
    <w:rsid w:val="00604038"/>
    <w:rsid w:val="00643B46"/>
    <w:rsid w:val="00712C4A"/>
    <w:rsid w:val="00733F07"/>
    <w:rsid w:val="00C04EB9"/>
    <w:rsid w:val="00CE0F0B"/>
    <w:rsid w:val="00EB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unhideWhenUsed/>
    <w:qFormat/>
    <w:rsid w:val="00EB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EB02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B024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No Spacing"/>
    <w:uiPriority w:val="1"/>
    <w:qFormat/>
    <w:rsid w:val="0071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741</Words>
  <Characters>4225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2021-02-25T10:38:00Z</cp:lastPrinted>
  <dcterms:created xsi:type="dcterms:W3CDTF">2021-02-25T10:02:00Z</dcterms:created>
  <dcterms:modified xsi:type="dcterms:W3CDTF">2021-02-25T10:39:00Z</dcterms:modified>
</cp:coreProperties>
</file>